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084262">
              <w:rPr>
                <w:b/>
                <w:sz w:val="40"/>
                <w:szCs w:val="32"/>
              </w:rPr>
              <w:t>46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08426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</w:t>
            </w:r>
            <w:r w:rsidR="0053540D">
              <w:rPr>
                <w:b/>
                <w:sz w:val="24"/>
                <w:szCs w:val="24"/>
              </w:rPr>
              <w:t>26</w:t>
            </w:r>
            <w:r w:rsidRPr="00DC3024">
              <w:rPr>
                <w:b/>
                <w:sz w:val="24"/>
                <w:szCs w:val="24"/>
              </w:rPr>
              <w:t>/0</w:t>
            </w:r>
            <w:r w:rsidR="00084262">
              <w:rPr>
                <w:b/>
                <w:sz w:val="24"/>
                <w:szCs w:val="24"/>
              </w:rPr>
              <w:t>9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084262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</w:t>
            </w:r>
            <w:r w:rsidR="00084262">
              <w:rPr>
                <w:b/>
                <w:i/>
                <w:sz w:val="20"/>
                <w:szCs w:val="20"/>
              </w:rPr>
              <w:t>Sistema de CPAP a burbujas p</w:t>
            </w:r>
            <w:r w:rsidR="002A41A9" w:rsidRPr="002A41A9">
              <w:rPr>
                <w:b/>
                <w:i/>
                <w:sz w:val="20"/>
                <w:szCs w:val="20"/>
              </w:rPr>
              <w:t xml:space="preserve">ara </w:t>
            </w:r>
            <w:r w:rsidR="004C461C">
              <w:rPr>
                <w:b/>
                <w:i/>
                <w:sz w:val="20"/>
                <w:szCs w:val="20"/>
              </w:rPr>
              <w:t xml:space="preserve">este 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C87A28" w:rsidRPr="00DC3024">
              <w:rPr>
                <w:b/>
              </w:rPr>
              <w:t xml:space="preserve"> </w:t>
            </w:r>
            <w:r w:rsidR="00DC3024" w:rsidRPr="00DC3024">
              <w:rPr>
                <w:b/>
              </w:rPr>
              <w:t>5</w:t>
            </w:r>
            <w:r w:rsidR="00084262">
              <w:rPr>
                <w:b/>
              </w:rPr>
              <w:t>8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084262">
              <w:rPr>
                <w:b/>
              </w:rPr>
              <w:t>14</w:t>
            </w:r>
            <w:r w:rsidRPr="004A0663">
              <w:rPr>
                <w:b/>
              </w:rPr>
              <w:t>/0</w:t>
            </w:r>
            <w:r w:rsidR="004C461C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53540D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 04</w:t>
            </w:r>
            <w:r w:rsidR="00990750" w:rsidRPr="00DC3024">
              <w:rPr>
                <w:b/>
                <w:sz w:val="28"/>
                <w:szCs w:val="28"/>
              </w:rPr>
              <w:t xml:space="preserve"> de </w:t>
            </w:r>
            <w:r>
              <w:rPr>
                <w:b/>
                <w:sz w:val="28"/>
                <w:szCs w:val="28"/>
              </w:rPr>
              <w:t>octubre</w:t>
            </w:r>
            <w:r w:rsidR="00DC3024" w:rsidRPr="00DC3024">
              <w:rPr>
                <w:b/>
                <w:sz w:val="28"/>
                <w:szCs w:val="28"/>
              </w:rPr>
              <w:t xml:space="preserve"> </w:t>
            </w:r>
            <w:r w:rsidR="00990750" w:rsidRPr="00DC3024">
              <w:rPr>
                <w:b/>
                <w:sz w:val="28"/>
                <w:szCs w:val="28"/>
              </w:rPr>
              <w:t>de 2017 a las 1</w:t>
            </w:r>
            <w:r>
              <w:rPr>
                <w:b/>
                <w:sz w:val="28"/>
                <w:szCs w:val="28"/>
              </w:rPr>
              <w:t>4</w:t>
            </w:r>
            <w:r w:rsidR="00DD588B" w:rsidRPr="00DC3024">
              <w:rPr>
                <w:b/>
                <w:sz w:val="28"/>
                <w:szCs w:val="28"/>
              </w:rPr>
              <w:t xml:space="preserve">:00 </w:t>
            </w:r>
            <w:proofErr w:type="spellStart"/>
            <w:r w:rsidR="00DD588B" w:rsidRPr="00DC3024">
              <w:rPr>
                <w:b/>
                <w:sz w:val="28"/>
                <w:szCs w:val="28"/>
              </w:rPr>
              <w:t>hs</w:t>
            </w:r>
            <w:proofErr w:type="spellEnd"/>
            <w:r w:rsidR="00DD588B" w:rsidRPr="00DC3024">
              <w:rPr>
                <w:b/>
                <w:sz w:val="28"/>
                <w:szCs w:val="28"/>
              </w:rPr>
              <w:t>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A782F">
              <w:rPr>
                <w:b/>
                <w:color w:val="000000"/>
                <w:sz w:val="24"/>
                <w:szCs w:val="24"/>
              </w:rPr>
              <w:t>Pcio</w:t>
            </w:r>
            <w:proofErr w:type="spellEnd"/>
            <w:r w:rsidRPr="00DA782F">
              <w:rPr>
                <w:b/>
                <w:color w:val="000000"/>
                <w:sz w:val="24"/>
                <w:szCs w:val="24"/>
              </w:rPr>
              <w:t>. Unitario</w:t>
            </w:r>
          </w:p>
        </w:tc>
      </w:tr>
      <w:tr w:rsidR="007F06EF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7F06EF" w:rsidRDefault="007F06EF" w:rsidP="007F06EF">
            <w:pPr>
              <w:jc w:val="center"/>
              <w:rPr>
                <w:b/>
              </w:rPr>
            </w:pPr>
            <w:r w:rsidRPr="007F06EF"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06EF" w:rsidRPr="00F97103" w:rsidRDefault="00084262" w:rsidP="007F06EF">
            <w:r>
              <w:t>Sistema de CPAP a burbujas. Con cámara humidificadora, circuito paciente con rama inspiradora calefaccionada, válvula a presión.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F06EF" w:rsidRDefault="0053540D" w:rsidP="007F06EF">
            <w:pPr>
              <w:spacing w:after="0" w:line="240" w:lineRule="auto"/>
              <w:jc w:val="center"/>
              <w:rPr>
                <w:rFonts w:cs="Arial"/>
                <w:color w:val="000000"/>
                <w:lang w:eastAsia="es-AR"/>
              </w:rPr>
            </w:pPr>
            <w:r>
              <w:rPr>
                <w:rFonts w:cs="Arial"/>
                <w:color w:val="000000"/>
                <w:lang w:eastAsia="es-AR"/>
              </w:rPr>
              <w:t>10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06EF" w:rsidRPr="00F97103" w:rsidRDefault="007F06EF" w:rsidP="007F06EF"/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73242C">
              <w:rPr>
                <w:b/>
                <w:sz w:val="20"/>
                <w:szCs w:val="24"/>
              </w:rPr>
              <w:t>dentro de los 30 días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4D28" w:rsidRDefault="00B34D28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084262">
              <w:rPr>
                <w:rFonts w:asciiTheme="minorHAnsi" w:hAnsiTheme="minorHAnsi" w:cs="Arial"/>
                <w:b/>
                <w:sz w:val="18"/>
                <w:szCs w:val="18"/>
              </w:rPr>
              <w:t>46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>en su cruce con R</w:t>
            </w:r>
            <w:bookmarkStart w:id="0" w:name="_GoBack"/>
            <w:bookmarkEnd w:id="0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3F0F60" w:rsidRDefault="003F0F60" w:rsidP="003F0F60">
            <w:pPr>
              <w:jc w:val="both"/>
              <w:rPr>
                <w:rFonts w:ascii="Arial" w:hAnsi="Arial" w:cs="Arial"/>
              </w:rPr>
            </w:pPr>
          </w:p>
          <w:p w:rsidR="003F0F60" w:rsidRPr="008A6840" w:rsidRDefault="003F0F60" w:rsidP="008C5E23"/>
        </w:tc>
      </w:tr>
    </w:tbl>
    <w:p w:rsidR="00084262" w:rsidRDefault="00084262" w:rsidP="00B34D28">
      <w:pPr>
        <w:spacing w:after="0" w:line="240" w:lineRule="auto"/>
      </w:pPr>
    </w:p>
    <w:p w:rsidR="008C5E23" w:rsidRPr="00084262" w:rsidRDefault="008C5E23" w:rsidP="00084262"/>
    <w:sectPr w:rsidR="008C5E23" w:rsidRPr="00084262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5DB" w:rsidRDefault="00A345DB" w:rsidP="00B20579">
      <w:pPr>
        <w:spacing w:after="0" w:line="240" w:lineRule="auto"/>
      </w:pPr>
      <w:r>
        <w:separator/>
      </w:r>
    </w:p>
  </w:endnote>
  <w:endnote w:type="continuationSeparator" w:id="0">
    <w:p w:rsidR="00A345DB" w:rsidRDefault="00A345DB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E876A6">
            <w:rPr>
              <w:u w:val="single"/>
            </w:rPr>
            <w:t xml:space="preserve"> </w:t>
          </w:r>
          <w:r w:rsidR="0053540D">
            <w:rPr>
              <w:u w:val="single"/>
            </w:rPr>
            <w:t>26</w:t>
          </w:r>
          <w:r w:rsidR="00084262">
            <w:rPr>
              <w:u w:val="single"/>
            </w:rPr>
            <w:t xml:space="preserve"> de septiembre</w:t>
          </w:r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5DB" w:rsidRDefault="00A345DB" w:rsidP="00B20579">
      <w:pPr>
        <w:spacing w:after="0" w:line="240" w:lineRule="auto"/>
      </w:pPr>
      <w:r>
        <w:separator/>
      </w:r>
    </w:p>
  </w:footnote>
  <w:footnote w:type="continuationSeparator" w:id="0">
    <w:p w:rsidR="00A345DB" w:rsidRDefault="00A345DB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7436D"/>
    <w:rsid w:val="0008379F"/>
    <w:rsid w:val="00084262"/>
    <w:rsid w:val="00091C17"/>
    <w:rsid w:val="00091C8B"/>
    <w:rsid w:val="00096143"/>
    <w:rsid w:val="000A078D"/>
    <w:rsid w:val="000A158A"/>
    <w:rsid w:val="000B01D4"/>
    <w:rsid w:val="000B5282"/>
    <w:rsid w:val="000E3AC2"/>
    <w:rsid w:val="00111E9F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87029"/>
    <w:rsid w:val="002A41A9"/>
    <w:rsid w:val="002C3101"/>
    <w:rsid w:val="00304E31"/>
    <w:rsid w:val="00331550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34B56"/>
    <w:rsid w:val="0053540D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73CF8"/>
    <w:rsid w:val="006807D1"/>
    <w:rsid w:val="00680827"/>
    <w:rsid w:val="00692720"/>
    <w:rsid w:val="006A4E44"/>
    <w:rsid w:val="006B2D57"/>
    <w:rsid w:val="006E1F25"/>
    <w:rsid w:val="006E5A37"/>
    <w:rsid w:val="00717750"/>
    <w:rsid w:val="00730627"/>
    <w:rsid w:val="0073242C"/>
    <w:rsid w:val="0073667D"/>
    <w:rsid w:val="00744EF6"/>
    <w:rsid w:val="00753C78"/>
    <w:rsid w:val="00781104"/>
    <w:rsid w:val="00796218"/>
    <w:rsid w:val="007B4876"/>
    <w:rsid w:val="007E5305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6F80"/>
    <w:rsid w:val="00916241"/>
    <w:rsid w:val="009175EC"/>
    <w:rsid w:val="00924A8D"/>
    <w:rsid w:val="009324E9"/>
    <w:rsid w:val="009473D5"/>
    <w:rsid w:val="00947D1F"/>
    <w:rsid w:val="00947DE0"/>
    <w:rsid w:val="009566BB"/>
    <w:rsid w:val="00957681"/>
    <w:rsid w:val="00973177"/>
    <w:rsid w:val="00990750"/>
    <w:rsid w:val="009A5398"/>
    <w:rsid w:val="009C2BD6"/>
    <w:rsid w:val="009C47C7"/>
    <w:rsid w:val="009D17AB"/>
    <w:rsid w:val="009D3B08"/>
    <w:rsid w:val="009E1AC1"/>
    <w:rsid w:val="009E3E95"/>
    <w:rsid w:val="009F2F52"/>
    <w:rsid w:val="009F60D2"/>
    <w:rsid w:val="009F682E"/>
    <w:rsid w:val="00A13D80"/>
    <w:rsid w:val="00A21E2E"/>
    <w:rsid w:val="00A345DB"/>
    <w:rsid w:val="00A50753"/>
    <w:rsid w:val="00A71587"/>
    <w:rsid w:val="00A940EF"/>
    <w:rsid w:val="00A9520A"/>
    <w:rsid w:val="00AA1535"/>
    <w:rsid w:val="00AA3DA2"/>
    <w:rsid w:val="00AA4CD4"/>
    <w:rsid w:val="00AB3185"/>
    <w:rsid w:val="00AB739F"/>
    <w:rsid w:val="00AC05FA"/>
    <w:rsid w:val="00AD54B0"/>
    <w:rsid w:val="00AE1697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95E5A"/>
    <w:rsid w:val="00DA3482"/>
    <w:rsid w:val="00DA6A00"/>
    <w:rsid w:val="00DA782F"/>
    <w:rsid w:val="00DA7CD2"/>
    <w:rsid w:val="00DC3024"/>
    <w:rsid w:val="00DC737E"/>
    <w:rsid w:val="00DD588B"/>
    <w:rsid w:val="00E10F81"/>
    <w:rsid w:val="00E147DF"/>
    <w:rsid w:val="00E25849"/>
    <w:rsid w:val="00E274DB"/>
    <w:rsid w:val="00E34CB6"/>
    <w:rsid w:val="00E37439"/>
    <w:rsid w:val="00E529E9"/>
    <w:rsid w:val="00E5635F"/>
    <w:rsid w:val="00E611F5"/>
    <w:rsid w:val="00E71C71"/>
    <w:rsid w:val="00E876A6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1E28F67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05A04-B450-4964-8E3B-B0F8367B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5</cp:revision>
  <cp:lastPrinted>2017-05-11T21:37:00Z</cp:lastPrinted>
  <dcterms:created xsi:type="dcterms:W3CDTF">2017-09-15T14:03:00Z</dcterms:created>
  <dcterms:modified xsi:type="dcterms:W3CDTF">2017-09-28T16:07:00Z</dcterms:modified>
</cp:coreProperties>
</file>